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9B267" w14:textId="56C1CDF3" w:rsidR="008D6C56" w:rsidRDefault="008D6C56">
      <w:r>
        <w:rPr>
          <w:noProof/>
        </w:rPr>
        <w:drawing>
          <wp:inline distT="0" distB="0" distL="0" distR="0" wp14:anchorId="6406D11F" wp14:editId="1586D9CD">
            <wp:extent cx="6248400" cy="820102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C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56"/>
    <w:rsid w:val="008D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402BE"/>
  <w15:chartTrackingRefBased/>
  <w15:docId w15:val="{739B6AE7-4689-46A1-84AE-C5CDA5883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Hallie Campbell</dc:creator>
  <cp:keywords/>
  <dc:description/>
  <cp:lastModifiedBy>Hallie Campbell</cp:lastModifiedBy>
  <cp:revision>1</cp:revision>
  <dcterms:created xsi:type="dcterms:W3CDTF">2022-08-22T03:39:00Z</dcterms:created>
  <dcterms:modified xsi:type="dcterms:W3CDTF">2022-08-22T03:40:00Z</dcterms:modified>
</cp:coreProperties>
</file>