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1" w:tblpY="-719"/>
        <w:tblW w:w="13585" w:type="dxa"/>
        <w:tblLayout w:type="fixed"/>
        <w:tblLook w:val="04A0" w:firstRow="1" w:lastRow="0" w:firstColumn="1" w:lastColumn="0" w:noHBand="0" w:noVBand="1"/>
      </w:tblPr>
      <w:tblGrid>
        <w:gridCol w:w="1254"/>
        <w:gridCol w:w="2403"/>
        <w:gridCol w:w="2495"/>
        <w:gridCol w:w="2393"/>
        <w:gridCol w:w="2430"/>
        <w:gridCol w:w="2610"/>
      </w:tblGrid>
      <w:tr w:rsidR="00FF534C" w:rsidRPr="00EB43BF" w:rsidTr="00107BCF">
        <w:trPr>
          <w:trHeight w:val="1032"/>
        </w:trPr>
        <w:tc>
          <w:tcPr>
            <w:tcW w:w="1254" w:type="dxa"/>
          </w:tcPr>
          <w:p w:rsidR="00FF534C" w:rsidRPr="00EB43BF" w:rsidRDefault="00A62226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25</w:t>
            </w:r>
            <w:r w:rsidR="00FF53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29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495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39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43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61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FF534C" w:rsidRPr="00EB43BF" w:rsidTr="00107BCF">
        <w:trPr>
          <w:trHeight w:val="2819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DD29E6">
              <w:rPr>
                <w:rFonts w:ascii="Arial" w:hAnsi="Arial" w:cs="Arial"/>
                <w:b/>
                <w:bCs/>
                <w:szCs w:val="24"/>
              </w:rPr>
              <w:t>*</w:t>
            </w:r>
            <w:r w:rsidRPr="00DD29E6">
              <w:rPr>
                <w:rFonts w:ascii="Arial" w:hAnsi="Arial" w:cs="Arial"/>
                <w:b/>
                <w:bCs/>
                <w:sz w:val="18"/>
                <w:szCs w:val="24"/>
              </w:rPr>
              <w:t>Choose one from the box to complete each day. You may al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ways do more! 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FF534C" w:rsidRPr="00FD7E0C" w:rsidRDefault="00AB6CBF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School- Happy Memorial Day!</w:t>
            </w:r>
          </w:p>
          <w:p w:rsidR="00FF534C" w:rsidRPr="00EB43BF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Default="00A62226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in Reader Lesson </w:t>
            </w:r>
            <w:r w:rsidR="00AB6CBF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AB6CBF" w:rsidRDefault="00AB6CBF" w:rsidP="00AB6C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Wonder Book Study- read pgs. 271-281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</w:t>
            </w:r>
            <w:r w:rsidR="00A62226">
              <w:rPr>
                <w:rFonts w:ascii="Arial" w:hAnsi="Arial" w:cs="Arial"/>
                <w:sz w:val="24"/>
                <w:szCs w:val="24"/>
              </w:rPr>
              <w:t xml:space="preserve"> Lesson 19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AB6CBF" w:rsidRDefault="00AB6CBF" w:rsidP="00AB6C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Wonder-</w:t>
            </w:r>
            <w:r>
              <w:rPr>
                <w:rFonts w:ascii="Arial" w:hAnsi="Arial" w:cs="Arial"/>
                <w:sz w:val="24"/>
                <w:szCs w:val="24"/>
              </w:rPr>
              <w:t>Journal prompt #20</w:t>
            </w:r>
          </w:p>
          <w:p w:rsidR="00FF534C" w:rsidRPr="00FD7E0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AB6CBF" w:rsidRDefault="00AB6CBF" w:rsidP="00AB6C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in Reader Lesson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AB6CBF" w:rsidRDefault="00AB6CBF" w:rsidP="00AB6C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Wonder Book Study- read pgs. 282-297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an AR Book</w:t>
            </w:r>
          </w:p>
          <w:p w:rsidR="00AB6CBF" w:rsidRPr="00AB6CBF" w:rsidRDefault="00AB6CBF" w:rsidP="00AB6C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</w:t>
            </w:r>
            <w:r>
              <w:rPr>
                <w:rFonts w:ascii="Arial" w:hAnsi="Arial" w:cs="Arial"/>
                <w:sz w:val="24"/>
                <w:szCs w:val="24"/>
              </w:rPr>
              <w:t xml:space="preserve"> Lesson 20</w:t>
            </w:r>
          </w:p>
          <w:p w:rsidR="00A36982" w:rsidRDefault="00AB6CBF" w:rsidP="00A369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Wonder-Journal prompt #21</w:t>
            </w:r>
          </w:p>
          <w:p w:rsidR="00FF534C" w:rsidRPr="00DD29E6" w:rsidRDefault="00FF534C" w:rsidP="000246F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AB6CBF" w:rsidRPr="00FD7E0C" w:rsidRDefault="00AB6CBF" w:rsidP="00AB6C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School- Happy Memorial Day!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*At least one option.</w:t>
            </w:r>
          </w:p>
        </w:tc>
        <w:tc>
          <w:tcPr>
            <w:tcW w:w="2403" w:type="dxa"/>
          </w:tcPr>
          <w:p w:rsidR="00FF534C" w:rsidRPr="00AB6C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School- Happy Memorial Day!</w:t>
            </w:r>
          </w:p>
        </w:tc>
        <w:tc>
          <w:tcPr>
            <w:tcW w:w="2495" w:type="dxa"/>
          </w:tcPr>
          <w:p w:rsidR="00AB6C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11: Monday</w:t>
            </w:r>
          </w:p>
          <w:p w:rsidR="00FF534C" w:rsidRPr="00EB43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627-628</w:t>
            </w:r>
          </w:p>
        </w:tc>
        <w:tc>
          <w:tcPr>
            <w:tcW w:w="2393" w:type="dxa"/>
          </w:tcPr>
          <w:p w:rsidR="00AB6C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11: Tuesday</w:t>
            </w:r>
          </w:p>
          <w:p w:rsidR="00FF534C" w:rsidRPr="00EB43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629-630</w:t>
            </w:r>
          </w:p>
        </w:tc>
        <w:tc>
          <w:tcPr>
            <w:tcW w:w="2430" w:type="dxa"/>
          </w:tcPr>
          <w:p w:rsidR="00AB6C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11: Wednesday</w:t>
            </w:r>
          </w:p>
          <w:p w:rsidR="00FF534C" w:rsidRPr="00EB43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643</w:t>
            </w:r>
          </w:p>
        </w:tc>
        <w:tc>
          <w:tcPr>
            <w:tcW w:w="2610" w:type="dxa"/>
          </w:tcPr>
          <w:p w:rsidR="00AB6CBF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11: Thursday</w:t>
            </w:r>
          </w:p>
          <w:p w:rsidR="00FF534C" w:rsidRPr="001E52DA" w:rsidRDefault="00AB6CBF" w:rsidP="00AB6C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644</w:t>
            </w: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Social/ Mental Health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FF534C" w:rsidRPr="00EB43BF" w:rsidRDefault="00AB6CBF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School- Happy Memorial Day!</w:t>
            </w:r>
            <w:bookmarkStart w:id="0" w:name="_GoBack"/>
            <w:bookmarkEnd w:id="0"/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1E52DA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34C" w:rsidRPr="005E234A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P.E</w:t>
      </w:r>
      <w:proofErr w:type="gramStart"/>
      <w:r w:rsidRPr="005E234A">
        <w:rPr>
          <w:sz w:val="28"/>
        </w:rPr>
        <w:t>.-</w:t>
      </w:r>
      <w:proofErr w:type="gramEnd"/>
      <w:r w:rsidRPr="005E234A">
        <w:rPr>
          <w:sz w:val="28"/>
        </w:rPr>
        <w:t xml:space="preserve"> Walk/run for 15-20 minutes, 15 pushups and 15 </w:t>
      </w:r>
      <w:proofErr w:type="spellStart"/>
      <w:r w:rsidRPr="005E234A">
        <w:rPr>
          <w:sz w:val="28"/>
        </w:rPr>
        <w:t>situps</w:t>
      </w:r>
      <w:proofErr w:type="spellEnd"/>
      <w:r w:rsidRPr="005E234A">
        <w:rPr>
          <w:sz w:val="28"/>
        </w:rPr>
        <w:t>, Play outside 20-30 minutes, play catch with a sibling, create an obstacle course, etc.</w:t>
      </w:r>
    </w:p>
    <w:p w:rsidR="00FF534C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Social/Mental Health</w:t>
      </w:r>
      <w:r w:rsidRPr="005E234A">
        <w:rPr>
          <w:b/>
          <w:sz w:val="28"/>
        </w:rPr>
        <w:t>-</w:t>
      </w:r>
      <w:r w:rsidRPr="005E234A">
        <w:rPr>
          <w:sz w:val="28"/>
        </w:rPr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234A">
        <w:rPr>
          <w:sz w:val="28"/>
        </w:rPr>
        <w:t>Wernsing</w:t>
      </w:r>
      <w:proofErr w:type="spellEnd"/>
      <w:r w:rsidRPr="005E234A">
        <w:rPr>
          <w:sz w:val="28"/>
        </w:rPr>
        <w:t xml:space="preserve"> (</w:t>
      </w:r>
      <w:hyperlink r:id="rId5" w:history="1">
        <w:r w:rsidRPr="005E234A">
          <w:rPr>
            <w:rStyle w:val="Hyperlink"/>
            <w:sz w:val="28"/>
          </w:rPr>
          <w:t>kwernsing@northmacschools.org</w:t>
        </w:r>
      </w:hyperlink>
      <w:r w:rsidRPr="005E234A">
        <w:rPr>
          <w:sz w:val="28"/>
        </w:rPr>
        <w:t xml:space="preserve">), help your parents around the house, etc. </w:t>
      </w:r>
    </w:p>
    <w:p w:rsidR="00BC6A7F" w:rsidRDefault="00BC6A7F"/>
    <w:sectPr w:rsidR="00BC6A7F" w:rsidSect="00FF534C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C"/>
    <w:rsid w:val="00107BCF"/>
    <w:rsid w:val="001A6488"/>
    <w:rsid w:val="0037163B"/>
    <w:rsid w:val="00524BFB"/>
    <w:rsid w:val="008873CE"/>
    <w:rsid w:val="00A36982"/>
    <w:rsid w:val="00A62226"/>
    <w:rsid w:val="00AB6CBF"/>
    <w:rsid w:val="00BC6A7F"/>
    <w:rsid w:val="00BF252C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0F4D9-D7D2-43DF-82CD-0AE82F07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rnsing@northma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4</cp:revision>
  <dcterms:created xsi:type="dcterms:W3CDTF">2020-05-12T18:26:00Z</dcterms:created>
  <dcterms:modified xsi:type="dcterms:W3CDTF">2020-05-12T18:41:00Z</dcterms:modified>
</cp:coreProperties>
</file>